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33" w:rsidRDefault="00F47D33" w:rsidP="00F47D33">
      <w:pPr>
        <w:pStyle w:val="a5"/>
        <w:rPr>
          <w:sz w:val="28"/>
          <w:szCs w:val="28"/>
        </w:rPr>
      </w:pPr>
      <w:r w:rsidRPr="00561EDD">
        <w:rPr>
          <w:sz w:val="28"/>
          <w:szCs w:val="28"/>
        </w:rPr>
        <w:t>РОССИЙСКАЯ ФЕДЕРАЦИЯ</w:t>
      </w:r>
    </w:p>
    <w:p w:rsidR="00F47D33" w:rsidRDefault="00F47D33" w:rsidP="00F47D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(Р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Я)</w:t>
      </w:r>
    </w:p>
    <w:p w:rsidR="00F47D33" w:rsidRDefault="00492188" w:rsidP="00F47D33">
      <w:pPr>
        <w:pStyle w:val="a5"/>
      </w:pPr>
      <w:proofErr w:type="spellStart"/>
      <w:r>
        <w:t>Гмели</w:t>
      </w:r>
      <w:r w:rsidR="00705D53">
        <w:t>н</w:t>
      </w:r>
      <w:r w:rsidR="00F47D33">
        <w:t>ская</w:t>
      </w:r>
      <w:proofErr w:type="spellEnd"/>
      <w:r w:rsidR="00F47D33">
        <w:t xml:space="preserve"> сельская Дума </w:t>
      </w:r>
    </w:p>
    <w:p w:rsidR="00F47D33" w:rsidRDefault="00F47D33" w:rsidP="00F47D33">
      <w:pPr>
        <w:pStyle w:val="a5"/>
      </w:pPr>
      <w:r>
        <w:t>Старополтавского муниципального района</w:t>
      </w:r>
    </w:p>
    <w:p w:rsidR="008668A0" w:rsidRPr="0058192B" w:rsidRDefault="00F47D33" w:rsidP="0058192B">
      <w:pPr>
        <w:pStyle w:val="a5"/>
        <w:rPr>
          <w:b w:val="0"/>
        </w:rPr>
      </w:pPr>
      <w:r w:rsidRPr="00944E94">
        <w:rPr>
          <w:b w:val="0"/>
        </w:rPr>
        <w:t xml:space="preserve">Волгоградской области </w:t>
      </w:r>
      <w:r w:rsidR="008668A0" w:rsidRPr="00561EDD">
        <w:rPr>
          <w:sz w:val="28"/>
          <w:szCs w:val="28"/>
        </w:rPr>
        <w:t>_________________________________________________________</w:t>
      </w:r>
      <w:r w:rsidR="00561EDD">
        <w:rPr>
          <w:sz w:val="28"/>
          <w:szCs w:val="28"/>
        </w:rPr>
        <w:t>________</w:t>
      </w:r>
      <w:r w:rsidR="00F03BEA">
        <w:rPr>
          <w:sz w:val="28"/>
          <w:szCs w:val="28"/>
        </w:rPr>
        <w:t>_____</w:t>
      </w:r>
      <w:r w:rsidR="00561EDD">
        <w:rPr>
          <w:sz w:val="28"/>
          <w:szCs w:val="28"/>
        </w:rPr>
        <w:t>_</w:t>
      </w:r>
      <w:r w:rsidR="00903065">
        <w:rPr>
          <w:sz w:val="28"/>
          <w:szCs w:val="28"/>
        </w:rPr>
        <w:t>_</w:t>
      </w:r>
    </w:p>
    <w:p w:rsidR="008668A0" w:rsidRPr="00561EDD" w:rsidRDefault="008668A0">
      <w:pPr>
        <w:pStyle w:val="1"/>
        <w:rPr>
          <w:sz w:val="28"/>
          <w:szCs w:val="28"/>
        </w:rPr>
      </w:pPr>
    </w:p>
    <w:p w:rsidR="006463BE" w:rsidRDefault="00791C6F" w:rsidP="00AE7E62">
      <w:pPr>
        <w:rPr>
          <w:sz w:val="32"/>
        </w:rPr>
      </w:pPr>
      <w:r>
        <w:rPr>
          <w:sz w:val="32"/>
        </w:rPr>
        <w:t xml:space="preserve">                                                   </w:t>
      </w:r>
      <w:r w:rsidR="00560C69">
        <w:rPr>
          <w:sz w:val="32"/>
        </w:rPr>
        <w:t>Решение</w:t>
      </w:r>
    </w:p>
    <w:p w:rsidR="00AE7E62" w:rsidRDefault="00791C6F" w:rsidP="00AE7E62">
      <w:pPr>
        <w:rPr>
          <w:sz w:val="32"/>
        </w:rPr>
      </w:pPr>
      <w:r>
        <w:rPr>
          <w:sz w:val="32"/>
        </w:rPr>
        <w:t xml:space="preserve">                                      </w:t>
      </w:r>
    </w:p>
    <w:p w:rsidR="00560C69" w:rsidRPr="00AE7E62" w:rsidRDefault="00902728" w:rsidP="00AE7E6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268E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20E2A">
        <w:rPr>
          <w:sz w:val="28"/>
          <w:szCs w:val="28"/>
        </w:rPr>
        <w:t>28</w:t>
      </w:r>
      <w:r w:rsidR="00FE2E2D">
        <w:rPr>
          <w:sz w:val="28"/>
          <w:szCs w:val="28"/>
        </w:rPr>
        <w:t xml:space="preserve"> </w:t>
      </w:r>
      <w:r w:rsidR="00920E2A">
        <w:rPr>
          <w:sz w:val="28"/>
          <w:szCs w:val="28"/>
        </w:rPr>
        <w:t>январ</w:t>
      </w:r>
      <w:r w:rsidR="00FE2E2D">
        <w:rPr>
          <w:sz w:val="28"/>
          <w:szCs w:val="28"/>
        </w:rPr>
        <w:t>я 202</w:t>
      </w:r>
      <w:r w:rsidR="00920E2A">
        <w:rPr>
          <w:sz w:val="28"/>
          <w:szCs w:val="28"/>
        </w:rPr>
        <w:t>5</w:t>
      </w:r>
      <w:r w:rsidR="00AE7E62" w:rsidRPr="00AE7E62">
        <w:rPr>
          <w:sz w:val="28"/>
          <w:szCs w:val="28"/>
        </w:rPr>
        <w:t xml:space="preserve"> года                    </w:t>
      </w:r>
      <w:r w:rsidR="006463BE">
        <w:rPr>
          <w:sz w:val="28"/>
          <w:szCs w:val="28"/>
        </w:rPr>
        <w:t xml:space="preserve">                                                      </w:t>
      </w:r>
      <w:r w:rsidR="00920E2A">
        <w:rPr>
          <w:sz w:val="28"/>
          <w:szCs w:val="28"/>
        </w:rPr>
        <w:t>№</w:t>
      </w:r>
      <w:bookmarkStart w:id="0" w:name="_GoBack"/>
      <w:bookmarkEnd w:id="0"/>
      <w:r w:rsidR="006463BE">
        <w:rPr>
          <w:sz w:val="28"/>
          <w:szCs w:val="28"/>
        </w:rPr>
        <w:t xml:space="preserve"> </w:t>
      </w:r>
      <w:r w:rsidR="00920E2A">
        <w:rPr>
          <w:sz w:val="28"/>
          <w:szCs w:val="28"/>
        </w:rPr>
        <w:t>2/5</w:t>
      </w:r>
      <w:r w:rsidR="00AE7E62" w:rsidRPr="00AE7E62">
        <w:rPr>
          <w:sz w:val="28"/>
          <w:szCs w:val="28"/>
        </w:rPr>
        <w:t xml:space="preserve">                             </w:t>
      </w:r>
      <w:r w:rsidR="00AE7E62">
        <w:rPr>
          <w:sz w:val="28"/>
          <w:szCs w:val="28"/>
        </w:rPr>
        <w:t xml:space="preserve">                                           </w:t>
      </w:r>
    </w:p>
    <w:p w:rsidR="0055529D" w:rsidRDefault="0055529D" w:rsidP="0055529D">
      <w:pPr>
        <w:jc w:val="center"/>
        <w:rPr>
          <w:sz w:val="28"/>
          <w:szCs w:val="28"/>
        </w:rPr>
      </w:pPr>
    </w:p>
    <w:p w:rsidR="00B163B8" w:rsidRDefault="00B163B8" w:rsidP="0055529D">
      <w:pPr>
        <w:pStyle w:val="1"/>
        <w:jc w:val="left"/>
      </w:pPr>
      <w:r>
        <w:t>О проекте исполнения бюджета</w:t>
      </w:r>
    </w:p>
    <w:p w:rsidR="00CC48AB" w:rsidRDefault="00CC48AB" w:rsidP="0055529D">
      <w:pPr>
        <w:pStyle w:val="1"/>
        <w:jc w:val="left"/>
      </w:pPr>
      <w:r>
        <w:t xml:space="preserve">администрации </w:t>
      </w:r>
      <w:proofErr w:type="spellStart"/>
      <w:r w:rsidR="00492188">
        <w:t>Гмели</w:t>
      </w:r>
      <w:r w:rsidR="00705D53">
        <w:t>н</w:t>
      </w:r>
      <w:r>
        <w:t>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55529D" w:rsidRDefault="00CC48AB" w:rsidP="00CC48AB">
      <w:pPr>
        <w:pStyle w:val="1"/>
        <w:jc w:val="left"/>
      </w:pPr>
      <w:r>
        <w:t>п</w:t>
      </w:r>
      <w:r w:rsidR="00902728">
        <w:t>оселения  за 202</w:t>
      </w:r>
      <w:r w:rsidR="00981BC0">
        <w:t>4</w:t>
      </w:r>
      <w:r>
        <w:t>г.</w:t>
      </w:r>
      <w:r w:rsidR="0055529D">
        <w:t xml:space="preserve"> </w:t>
      </w:r>
    </w:p>
    <w:p w:rsidR="00057B82" w:rsidRPr="00057B82" w:rsidRDefault="00057B82" w:rsidP="00057B82"/>
    <w:p w:rsidR="00E5570D" w:rsidRDefault="00E5570D" w:rsidP="00E5570D">
      <w:pPr>
        <w:jc w:val="both"/>
        <w:rPr>
          <w:sz w:val="28"/>
        </w:rPr>
      </w:pPr>
    </w:p>
    <w:p w:rsidR="00902728" w:rsidRDefault="00902728" w:rsidP="00E5570D">
      <w:pPr>
        <w:jc w:val="both"/>
        <w:rPr>
          <w:sz w:val="28"/>
        </w:rPr>
      </w:pPr>
    </w:p>
    <w:p w:rsidR="00902728" w:rsidRDefault="00902728" w:rsidP="00E5570D">
      <w:pPr>
        <w:jc w:val="both"/>
        <w:rPr>
          <w:sz w:val="28"/>
        </w:rPr>
      </w:pPr>
    </w:p>
    <w:p w:rsidR="00902728" w:rsidRDefault="00902728" w:rsidP="00E5570D">
      <w:pPr>
        <w:jc w:val="both"/>
        <w:rPr>
          <w:sz w:val="28"/>
        </w:rPr>
      </w:pPr>
    </w:p>
    <w:p w:rsidR="0055529D" w:rsidRPr="00902728" w:rsidRDefault="00B163B8" w:rsidP="0055529D">
      <w:pPr>
        <w:ind w:firstLine="851"/>
        <w:jc w:val="both"/>
        <w:rPr>
          <w:sz w:val="32"/>
          <w:szCs w:val="32"/>
        </w:rPr>
      </w:pPr>
      <w:r w:rsidRPr="00902728">
        <w:rPr>
          <w:sz w:val="32"/>
          <w:szCs w:val="32"/>
        </w:rPr>
        <w:t xml:space="preserve">Рассмотрев представление Главы </w:t>
      </w:r>
      <w:proofErr w:type="spellStart"/>
      <w:r w:rsidR="00492188">
        <w:rPr>
          <w:sz w:val="32"/>
          <w:szCs w:val="32"/>
        </w:rPr>
        <w:t>Гмели</w:t>
      </w:r>
      <w:r w:rsidR="00705D53" w:rsidRPr="00902728">
        <w:rPr>
          <w:sz w:val="32"/>
          <w:szCs w:val="32"/>
        </w:rPr>
        <w:t>н</w:t>
      </w:r>
      <w:r w:rsidRPr="00902728">
        <w:rPr>
          <w:sz w:val="32"/>
          <w:szCs w:val="32"/>
        </w:rPr>
        <w:t>ского</w:t>
      </w:r>
      <w:proofErr w:type="spellEnd"/>
      <w:r w:rsidRPr="00902728">
        <w:rPr>
          <w:sz w:val="32"/>
          <w:szCs w:val="32"/>
        </w:rPr>
        <w:t xml:space="preserve"> сельского посел</w:t>
      </w:r>
      <w:r w:rsidRPr="00902728">
        <w:rPr>
          <w:sz w:val="32"/>
          <w:szCs w:val="32"/>
        </w:rPr>
        <w:t>е</w:t>
      </w:r>
      <w:r w:rsidRPr="00902728">
        <w:rPr>
          <w:sz w:val="32"/>
          <w:szCs w:val="32"/>
        </w:rPr>
        <w:t xml:space="preserve">ния, </w:t>
      </w:r>
      <w:proofErr w:type="spellStart"/>
      <w:r w:rsidR="00492188">
        <w:rPr>
          <w:sz w:val="32"/>
          <w:szCs w:val="32"/>
        </w:rPr>
        <w:t>Гмели</w:t>
      </w:r>
      <w:r w:rsidR="00705D53" w:rsidRPr="00902728">
        <w:rPr>
          <w:sz w:val="32"/>
          <w:szCs w:val="32"/>
        </w:rPr>
        <w:t>н</w:t>
      </w:r>
      <w:r w:rsidRPr="00902728">
        <w:rPr>
          <w:sz w:val="32"/>
          <w:szCs w:val="32"/>
        </w:rPr>
        <w:t>ская</w:t>
      </w:r>
      <w:proofErr w:type="spellEnd"/>
      <w:r w:rsidRPr="00902728">
        <w:rPr>
          <w:sz w:val="32"/>
          <w:szCs w:val="32"/>
        </w:rPr>
        <w:t xml:space="preserve"> сельская Дума решила:</w:t>
      </w:r>
    </w:p>
    <w:p w:rsidR="00B163B8" w:rsidRPr="00902728" w:rsidRDefault="00B163B8" w:rsidP="0055529D">
      <w:pPr>
        <w:ind w:firstLine="851"/>
        <w:jc w:val="both"/>
        <w:rPr>
          <w:sz w:val="32"/>
          <w:szCs w:val="32"/>
        </w:rPr>
      </w:pPr>
      <w:r w:rsidRPr="00902728">
        <w:rPr>
          <w:sz w:val="32"/>
          <w:szCs w:val="32"/>
        </w:rPr>
        <w:t xml:space="preserve">1. Утвердить проект отчета об исполнении бюджета </w:t>
      </w:r>
      <w:proofErr w:type="spellStart"/>
      <w:r w:rsidR="00492188">
        <w:rPr>
          <w:sz w:val="32"/>
          <w:szCs w:val="32"/>
        </w:rPr>
        <w:t>Гмели</w:t>
      </w:r>
      <w:r w:rsidR="00705D53" w:rsidRPr="00902728">
        <w:rPr>
          <w:sz w:val="32"/>
          <w:szCs w:val="32"/>
        </w:rPr>
        <w:t>н</w:t>
      </w:r>
      <w:r w:rsidRPr="00902728">
        <w:rPr>
          <w:sz w:val="32"/>
          <w:szCs w:val="32"/>
        </w:rPr>
        <w:t>с</w:t>
      </w:r>
      <w:r w:rsidR="00FE2E2D" w:rsidRPr="00902728">
        <w:rPr>
          <w:sz w:val="32"/>
          <w:szCs w:val="32"/>
        </w:rPr>
        <w:t>кого</w:t>
      </w:r>
      <w:proofErr w:type="spellEnd"/>
      <w:r w:rsidR="00FE2E2D" w:rsidRPr="00902728">
        <w:rPr>
          <w:sz w:val="32"/>
          <w:szCs w:val="32"/>
        </w:rPr>
        <w:t xml:space="preserve"> сельского поселения за 20</w:t>
      </w:r>
      <w:r w:rsidR="00EF6304" w:rsidRPr="00902728">
        <w:rPr>
          <w:sz w:val="32"/>
          <w:szCs w:val="32"/>
        </w:rPr>
        <w:t>2</w:t>
      </w:r>
      <w:r w:rsidR="00920E2A">
        <w:rPr>
          <w:sz w:val="32"/>
          <w:szCs w:val="32"/>
        </w:rPr>
        <w:t>4</w:t>
      </w:r>
      <w:r w:rsidRPr="00902728">
        <w:rPr>
          <w:sz w:val="32"/>
          <w:szCs w:val="32"/>
        </w:rPr>
        <w:t xml:space="preserve"> год. </w:t>
      </w:r>
    </w:p>
    <w:p w:rsidR="00B163B8" w:rsidRPr="00902728" w:rsidRDefault="00B163B8" w:rsidP="0055529D">
      <w:pPr>
        <w:ind w:firstLine="851"/>
        <w:jc w:val="both"/>
        <w:rPr>
          <w:sz w:val="32"/>
          <w:szCs w:val="32"/>
        </w:rPr>
      </w:pPr>
    </w:p>
    <w:p w:rsidR="00B163B8" w:rsidRPr="00902728" w:rsidRDefault="00B163B8" w:rsidP="0055529D">
      <w:pPr>
        <w:ind w:firstLine="851"/>
        <w:jc w:val="both"/>
        <w:rPr>
          <w:sz w:val="32"/>
          <w:szCs w:val="32"/>
        </w:rPr>
      </w:pPr>
    </w:p>
    <w:p w:rsidR="00B163B8" w:rsidRPr="00902728" w:rsidRDefault="00B163B8" w:rsidP="0055529D">
      <w:pPr>
        <w:ind w:firstLine="851"/>
        <w:jc w:val="both"/>
        <w:rPr>
          <w:sz w:val="32"/>
          <w:szCs w:val="32"/>
        </w:rPr>
      </w:pPr>
    </w:p>
    <w:p w:rsidR="0055529D" w:rsidRPr="00902728" w:rsidRDefault="0055529D" w:rsidP="0055529D">
      <w:pPr>
        <w:ind w:firstLine="851"/>
        <w:jc w:val="both"/>
        <w:rPr>
          <w:sz w:val="32"/>
          <w:szCs w:val="32"/>
        </w:rPr>
      </w:pPr>
    </w:p>
    <w:p w:rsidR="0055529D" w:rsidRPr="00902728" w:rsidRDefault="0055529D" w:rsidP="0055529D">
      <w:pPr>
        <w:ind w:firstLine="851"/>
        <w:jc w:val="both"/>
        <w:rPr>
          <w:sz w:val="32"/>
          <w:szCs w:val="32"/>
        </w:rPr>
      </w:pPr>
      <w:r w:rsidRPr="00902728">
        <w:rPr>
          <w:sz w:val="32"/>
          <w:szCs w:val="32"/>
        </w:rPr>
        <w:t xml:space="preserve">Глава </w:t>
      </w:r>
      <w:proofErr w:type="spellStart"/>
      <w:r w:rsidR="00492188">
        <w:rPr>
          <w:sz w:val="32"/>
          <w:szCs w:val="32"/>
        </w:rPr>
        <w:t>Гмели</w:t>
      </w:r>
      <w:r w:rsidR="00705D53" w:rsidRPr="00902728">
        <w:rPr>
          <w:sz w:val="32"/>
          <w:szCs w:val="32"/>
        </w:rPr>
        <w:t>н</w:t>
      </w:r>
      <w:r w:rsidRPr="00902728">
        <w:rPr>
          <w:sz w:val="32"/>
          <w:szCs w:val="32"/>
        </w:rPr>
        <w:t>ского</w:t>
      </w:r>
      <w:proofErr w:type="spellEnd"/>
    </w:p>
    <w:p w:rsidR="0055529D" w:rsidRPr="00902728" w:rsidRDefault="0055529D" w:rsidP="0055529D">
      <w:pPr>
        <w:ind w:firstLine="851"/>
        <w:jc w:val="both"/>
        <w:rPr>
          <w:sz w:val="32"/>
          <w:szCs w:val="32"/>
        </w:rPr>
      </w:pPr>
      <w:r w:rsidRPr="00902728">
        <w:rPr>
          <w:sz w:val="32"/>
          <w:szCs w:val="32"/>
        </w:rPr>
        <w:t xml:space="preserve">сельского поселения                                   </w:t>
      </w:r>
      <w:proofErr w:type="spellStart"/>
      <w:r w:rsidR="00492188">
        <w:rPr>
          <w:sz w:val="32"/>
          <w:szCs w:val="32"/>
        </w:rPr>
        <w:t>Д.И.Реврыба</w:t>
      </w:r>
      <w:proofErr w:type="spellEnd"/>
    </w:p>
    <w:p w:rsidR="000B5F23" w:rsidRPr="00902728" w:rsidRDefault="005B358F">
      <w:pPr>
        <w:pStyle w:val="a3"/>
        <w:rPr>
          <w:b/>
          <w:sz w:val="32"/>
          <w:szCs w:val="32"/>
        </w:rPr>
      </w:pPr>
      <w:r w:rsidRPr="00902728">
        <w:rPr>
          <w:b/>
          <w:sz w:val="32"/>
          <w:szCs w:val="32"/>
        </w:rPr>
        <w:t xml:space="preserve"> </w:t>
      </w:r>
    </w:p>
    <w:sectPr w:rsidR="000B5F23" w:rsidRPr="00902728" w:rsidSect="00787881">
      <w:headerReference w:type="even" r:id="rId8"/>
      <w:headerReference w:type="default" r:id="rId9"/>
      <w:pgSz w:w="11906" w:h="16838"/>
      <w:pgMar w:top="567" w:right="707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69" w:rsidRDefault="00F45469">
      <w:r>
        <w:separator/>
      </w:r>
    </w:p>
  </w:endnote>
  <w:endnote w:type="continuationSeparator" w:id="0">
    <w:p w:rsidR="00F45469" w:rsidRDefault="00F4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69" w:rsidRDefault="00F45469">
      <w:r>
        <w:separator/>
      </w:r>
    </w:p>
  </w:footnote>
  <w:footnote w:type="continuationSeparator" w:id="0">
    <w:p w:rsidR="00F45469" w:rsidRDefault="00F45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36" w:rsidRDefault="00C222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12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1236" w:rsidRDefault="00A1123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36" w:rsidRDefault="00A11236" w:rsidP="00561EDD">
    <w:pPr>
      <w:pStyle w:val="a7"/>
      <w:ind w:right="360"/>
    </w:pPr>
  </w:p>
  <w:p w:rsidR="00A11236" w:rsidRDefault="00A11236" w:rsidP="00561ED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50A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D234AD"/>
    <w:multiLevelType w:val="singleLevel"/>
    <w:tmpl w:val="FEC69B48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">
    <w:nsid w:val="060E0766"/>
    <w:multiLevelType w:val="hybridMultilevel"/>
    <w:tmpl w:val="E9A62A2C"/>
    <w:lvl w:ilvl="0" w:tplc="B3DCAAD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70679D"/>
    <w:multiLevelType w:val="singleLevel"/>
    <w:tmpl w:val="699618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D4641C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1F233C0"/>
    <w:multiLevelType w:val="singleLevel"/>
    <w:tmpl w:val="3AA67A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23778F"/>
    <w:multiLevelType w:val="hybridMultilevel"/>
    <w:tmpl w:val="4EDE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938D3"/>
    <w:multiLevelType w:val="singleLevel"/>
    <w:tmpl w:val="52AC091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1B1C34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7F7B8C"/>
    <w:multiLevelType w:val="hybridMultilevel"/>
    <w:tmpl w:val="2D962EA8"/>
    <w:lvl w:ilvl="0" w:tplc="0B06536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8A35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1744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193B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8F4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696514"/>
    <w:multiLevelType w:val="singleLevel"/>
    <w:tmpl w:val="F83829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257B21"/>
    <w:multiLevelType w:val="singleLevel"/>
    <w:tmpl w:val="D1D2F8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375B6705"/>
    <w:multiLevelType w:val="hybridMultilevel"/>
    <w:tmpl w:val="95AA089A"/>
    <w:lvl w:ilvl="0" w:tplc="71AADF3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3C2107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4552FAA"/>
    <w:multiLevelType w:val="singleLevel"/>
    <w:tmpl w:val="7ADA9BA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48E1132A"/>
    <w:multiLevelType w:val="hybridMultilevel"/>
    <w:tmpl w:val="57E8E46C"/>
    <w:lvl w:ilvl="0" w:tplc="0542120A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1">
    <w:nsid w:val="495B6965"/>
    <w:multiLevelType w:val="hybridMultilevel"/>
    <w:tmpl w:val="9AC646D4"/>
    <w:lvl w:ilvl="0" w:tplc="3C141B0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>
    <w:nsid w:val="4BF532CA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C6042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966D36"/>
    <w:multiLevelType w:val="singleLevel"/>
    <w:tmpl w:val="214A9AFE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5">
    <w:nsid w:val="554A39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7A3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D273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9C11BC8"/>
    <w:multiLevelType w:val="singleLevel"/>
    <w:tmpl w:val="E2B271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9">
    <w:nsid w:val="5AE256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BA91F61"/>
    <w:multiLevelType w:val="singleLevel"/>
    <w:tmpl w:val="2AF8EA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5E4D01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14C7031"/>
    <w:multiLevelType w:val="hybridMultilevel"/>
    <w:tmpl w:val="1B109FD8"/>
    <w:lvl w:ilvl="0" w:tplc="A7BED50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3">
    <w:nsid w:val="622331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5C4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DE70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455E2D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>
    <w:nsid w:val="695E7E53"/>
    <w:multiLevelType w:val="hybridMultilevel"/>
    <w:tmpl w:val="D49E5A12"/>
    <w:lvl w:ilvl="0" w:tplc="4BDE1174">
      <w:start w:val="1"/>
      <w:numFmt w:val="decimal"/>
      <w:lvlText w:val="%1."/>
      <w:lvlJc w:val="left"/>
      <w:pPr>
        <w:tabs>
          <w:tab w:val="num" w:pos="1870"/>
        </w:tabs>
        <w:ind w:left="187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A956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9FB2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F3B6F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5B41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191D5F"/>
    <w:multiLevelType w:val="hybridMultilevel"/>
    <w:tmpl w:val="B6E4F9D6"/>
    <w:lvl w:ilvl="0" w:tplc="BE5ECB8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3">
    <w:nsid w:val="760163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76D6F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80A6762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96266AA"/>
    <w:multiLevelType w:val="hybridMultilevel"/>
    <w:tmpl w:val="562073BC"/>
    <w:lvl w:ilvl="0" w:tplc="13CCD0F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>
    <w:nsid w:val="7E387738"/>
    <w:multiLevelType w:val="singleLevel"/>
    <w:tmpl w:val="D76AA2CE"/>
    <w:lvl w:ilvl="0">
      <w:start w:val="4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EDB7D00"/>
    <w:multiLevelType w:val="hybridMultilevel"/>
    <w:tmpl w:val="60586CE2"/>
    <w:lvl w:ilvl="0" w:tplc="B3904708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9">
    <w:nsid w:val="7F8033B6"/>
    <w:multiLevelType w:val="singleLevel"/>
    <w:tmpl w:val="1F9620BE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27"/>
  </w:num>
  <w:num w:numId="4">
    <w:abstractNumId w:val="4"/>
  </w:num>
  <w:num w:numId="5">
    <w:abstractNumId w:val="15"/>
  </w:num>
  <w:num w:numId="6">
    <w:abstractNumId w:val="39"/>
  </w:num>
  <w:num w:numId="7">
    <w:abstractNumId w:val="36"/>
  </w:num>
  <w:num w:numId="8">
    <w:abstractNumId w:val="5"/>
  </w:num>
  <w:num w:numId="9">
    <w:abstractNumId w:val="16"/>
  </w:num>
  <w:num w:numId="10">
    <w:abstractNumId w:val="2"/>
  </w:num>
  <w:num w:numId="11">
    <w:abstractNumId w:val="22"/>
  </w:num>
  <w:num w:numId="12">
    <w:abstractNumId w:val="45"/>
  </w:num>
  <w:num w:numId="13">
    <w:abstractNumId w:val="8"/>
  </w:num>
  <w:num w:numId="14">
    <w:abstractNumId w:val="49"/>
  </w:num>
  <w:num w:numId="15">
    <w:abstractNumId w:val="47"/>
  </w:num>
  <w:num w:numId="16">
    <w:abstractNumId w:val="24"/>
  </w:num>
  <w:num w:numId="17">
    <w:abstractNumId w:val="0"/>
  </w:num>
  <w:num w:numId="18">
    <w:abstractNumId w:val="30"/>
  </w:num>
  <w:num w:numId="19">
    <w:abstractNumId w:val="9"/>
  </w:num>
  <w:num w:numId="20">
    <w:abstractNumId w:val="19"/>
  </w:num>
  <w:num w:numId="21">
    <w:abstractNumId w:val="18"/>
  </w:num>
  <w:num w:numId="22">
    <w:abstractNumId w:val="33"/>
  </w:num>
  <w:num w:numId="23">
    <w:abstractNumId w:val="38"/>
  </w:num>
  <w:num w:numId="24">
    <w:abstractNumId w:val="13"/>
  </w:num>
  <w:num w:numId="25">
    <w:abstractNumId w:val="12"/>
  </w:num>
  <w:num w:numId="26">
    <w:abstractNumId w:val="23"/>
  </w:num>
  <w:num w:numId="27">
    <w:abstractNumId w:val="29"/>
  </w:num>
  <w:num w:numId="28">
    <w:abstractNumId w:val="14"/>
  </w:num>
  <w:num w:numId="29">
    <w:abstractNumId w:val="31"/>
  </w:num>
  <w:num w:numId="30">
    <w:abstractNumId w:val="41"/>
  </w:num>
  <w:num w:numId="31">
    <w:abstractNumId w:val="25"/>
  </w:num>
  <w:num w:numId="32">
    <w:abstractNumId w:val="44"/>
  </w:num>
  <w:num w:numId="33">
    <w:abstractNumId w:val="34"/>
  </w:num>
  <w:num w:numId="34">
    <w:abstractNumId w:val="35"/>
  </w:num>
  <w:num w:numId="35">
    <w:abstractNumId w:val="43"/>
  </w:num>
  <w:num w:numId="36">
    <w:abstractNumId w:val="40"/>
  </w:num>
  <w:num w:numId="37">
    <w:abstractNumId w:val="11"/>
  </w:num>
  <w:num w:numId="38">
    <w:abstractNumId w:val="1"/>
  </w:num>
  <w:num w:numId="39">
    <w:abstractNumId w:val="26"/>
  </w:num>
  <w:num w:numId="40">
    <w:abstractNumId w:val="48"/>
  </w:num>
  <w:num w:numId="41">
    <w:abstractNumId w:val="32"/>
  </w:num>
  <w:num w:numId="42">
    <w:abstractNumId w:val="37"/>
  </w:num>
  <w:num w:numId="43">
    <w:abstractNumId w:val="21"/>
  </w:num>
  <w:num w:numId="44">
    <w:abstractNumId w:val="17"/>
  </w:num>
  <w:num w:numId="45">
    <w:abstractNumId w:val="46"/>
  </w:num>
  <w:num w:numId="46">
    <w:abstractNumId w:val="7"/>
  </w:num>
  <w:num w:numId="47">
    <w:abstractNumId w:val="20"/>
  </w:num>
  <w:num w:numId="48">
    <w:abstractNumId w:val="42"/>
  </w:num>
  <w:num w:numId="49">
    <w:abstractNumId w:val="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74A"/>
    <w:rsid w:val="0000727C"/>
    <w:rsid w:val="00016D1F"/>
    <w:rsid w:val="00017876"/>
    <w:rsid w:val="00020AB6"/>
    <w:rsid w:val="00030116"/>
    <w:rsid w:val="00034F8F"/>
    <w:rsid w:val="00035EE6"/>
    <w:rsid w:val="000400FA"/>
    <w:rsid w:val="000403D7"/>
    <w:rsid w:val="00054742"/>
    <w:rsid w:val="00057B82"/>
    <w:rsid w:val="00060F89"/>
    <w:rsid w:val="00061CF3"/>
    <w:rsid w:val="000653C7"/>
    <w:rsid w:val="00067C67"/>
    <w:rsid w:val="00070467"/>
    <w:rsid w:val="000709EC"/>
    <w:rsid w:val="0007355D"/>
    <w:rsid w:val="00074D9B"/>
    <w:rsid w:val="00077411"/>
    <w:rsid w:val="000805CB"/>
    <w:rsid w:val="0008428B"/>
    <w:rsid w:val="00084D5F"/>
    <w:rsid w:val="000922E7"/>
    <w:rsid w:val="000935C6"/>
    <w:rsid w:val="0009763C"/>
    <w:rsid w:val="00097C5B"/>
    <w:rsid w:val="000A0948"/>
    <w:rsid w:val="000A2F98"/>
    <w:rsid w:val="000A5874"/>
    <w:rsid w:val="000A7118"/>
    <w:rsid w:val="000B35E7"/>
    <w:rsid w:val="000B4C3A"/>
    <w:rsid w:val="000B5F23"/>
    <w:rsid w:val="000B7A78"/>
    <w:rsid w:val="000C022E"/>
    <w:rsid w:val="000D08B4"/>
    <w:rsid w:val="000D4DD5"/>
    <w:rsid w:val="000D6D17"/>
    <w:rsid w:val="000D75E8"/>
    <w:rsid w:val="000E2DC1"/>
    <w:rsid w:val="000F79B2"/>
    <w:rsid w:val="000F7A3D"/>
    <w:rsid w:val="00103CDB"/>
    <w:rsid w:val="00104576"/>
    <w:rsid w:val="0010540C"/>
    <w:rsid w:val="00107528"/>
    <w:rsid w:val="00107899"/>
    <w:rsid w:val="00111C36"/>
    <w:rsid w:val="00112526"/>
    <w:rsid w:val="0011588A"/>
    <w:rsid w:val="001179EB"/>
    <w:rsid w:val="001268E3"/>
    <w:rsid w:val="001274ED"/>
    <w:rsid w:val="00127544"/>
    <w:rsid w:val="001318C7"/>
    <w:rsid w:val="00131DE6"/>
    <w:rsid w:val="00136DFA"/>
    <w:rsid w:val="00142E58"/>
    <w:rsid w:val="0014373D"/>
    <w:rsid w:val="00147749"/>
    <w:rsid w:val="00154341"/>
    <w:rsid w:val="00160667"/>
    <w:rsid w:val="00160AB4"/>
    <w:rsid w:val="00171F68"/>
    <w:rsid w:val="001724BB"/>
    <w:rsid w:val="00172F7D"/>
    <w:rsid w:val="0017732A"/>
    <w:rsid w:val="00180D1B"/>
    <w:rsid w:val="0019223E"/>
    <w:rsid w:val="001926C1"/>
    <w:rsid w:val="00193855"/>
    <w:rsid w:val="00194470"/>
    <w:rsid w:val="00195663"/>
    <w:rsid w:val="001971B6"/>
    <w:rsid w:val="001A2BA5"/>
    <w:rsid w:val="001A7A1F"/>
    <w:rsid w:val="001A7F2D"/>
    <w:rsid w:val="001B156A"/>
    <w:rsid w:val="001B2E2A"/>
    <w:rsid w:val="001B355E"/>
    <w:rsid w:val="001B39ED"/>
    <w:rsid w:val="001C348C"/>
    <w:rsid w:val="001C368F"/>
    <w:rsid w:val="001C3BD0"/>
    <w:rsid w:val="001C4A91"/>
    <w:rsid w:val="001D0F03"/>
    <w:rsid w:val="001D1189"/>
    <w:rsid w:val="001D1DFD"/>
    <w:rsid w:val="001D1F13"/>
    <w:rsid w:val="001D1F45"/>
    <w:rsid w:val="001D3286"/>
    <w:rsid w:val="001D46B8"/>
    <w:rsid w:val="001D76F1"/>
    <w:rsid w:val="001E2A2C"/>
    <w:rsid w:val="001E4CB1"/>
    <w:rsid w:val="001F1224"/>
    <w:rsid w:val="00201FF8"/>
    <w:rsid w:val="00203392"/>
    <w:rsid w:val="00205D50"/>
    <w:rsid w:val="002062CD"/>
    <w:rsid w:val="002112D5"/>
    <w:rsid w:val="002125CA"/>
    <w:rsid w:val="002126FB"/>
    <w:rsid w:val="002271B6"/>
    <w:rsid w:val="00231699"/>
    <w:rsid w:val="00233C56"/>
    <w:rsid w:val="0024026D"/>
    <w:rsid w:val="002416C0"/>
    <w:rsid w:val="0024328E"/>
    <w:rsid w:val="00243A6B"/>
    <w:rsid w:val="00251608"/>
    <w:rsid w:val="00251F42"/>
    <w:rsid w:val="00264417"/>
    <w:rsid w:val="00267F1D"/>
    <w:rsid w:val="0027338B"/>
    <w:rsid w:val="0027679A"/>
    <w:rsid w:val="0028161C"/>
    <w:rsid w:val="00282407"/>
    <w:rsid w:val="00282970"/>
    <w:rsid w:val="00282FA9"/>
    <w:rsid w:val="00284796"/>
    <w:rsid w:val="00286410"/>
    <w:rsid w:val="0029287E"/>
    <w:rsid w:val="002A086C"/>
    <w:rsid w:val="002A33A5"/>
    <w:rsid w:val="002A47E9"/>
    <w:rsid w:val="002A4DB7"/>
    <w:rsid w:val="002A581B"/>
    <w:rsid w:val="002B0328"/>
    <w:rsid w:val="002B109F"/>
    <w:rsid w:val="002B4B2F"/>
    <w:rsid w:val="002B549D"/>
    <w:rsid w:val="002B6DC2"/>
    <w:rsid w:val="002C20CF"/>
    <w:rsid w:val="002C341C"/>
    <w:rsid w:val="002D09D3"/>
    <w:rsid w:val="002D10AD"/>
    <w:rsid w:val="002D2B84"/>
    <w:rsid w:val="002D2BED"/>
    <w:rsid w:val="002D6466"/>
    <w:rsid w:val="002E154E"/>
    <w:rsid w:val="002E1A00"/>
    <w:rsid w:val="002E4950"/>
    <w:rsid w:val="002E4AB8"/>
    <w:rsid w:val="002F1788"/>
    <w:rsid w:val="002F1A59"/>
    <w:rsid w:val="002F5682"/>
    <w:rsid w:val="002F6197"/>
    <w:rsid w:val="003023C6"/>
    <w:rsid w:val="00302446"/>
    <w:rsid w:val="00303777"/>
    <w:rsid w:val="00311816"/>
    <w:rsid w:val="0031324A"/>
    <w:rsid w:val="00314A96"/>
    <w:rsid w:val="0032467E"/>
    <w:rsid w:val="0032615E"/>
    <w:rsid w:val="003267AA"/>
    <w:rsid w:val="0032680A"/>
    <w:rsid w:val="0033318B"/>
    <w:rsid w:val="00341B30"/>
    <w:rsid w:val="00350335"/>
    <w:rsid w:val="0035446B"/>
    <w:rsid w:val="0036074E"/>
    <w:rsid w:val="00362C42"/>
    <w:rsid w:val="00363607"/>
    <w:rsid w:val="00365F29"/>
    <w:rsid w:val="00366A11"/>
    <w:rsid w:val="003701FA"/>
    <w:rsid w:val="00371A2E"/>
    <w:rsid w:val="00372FB5"/>
    <w:rsid w:val="003736ED"/>
    <w:rsid w:val="0037508F"/>
    <w:rsid w:val="003765ED"/>
    <w:rsid w:val="00382371"/>
    <w:rsid w:val="00384B6F"/>
    <w:rsid w:val="00386474"/>
    <w:rsid w:val="00386674"/>
    <w:rsid w:val="003A7143"/>
    <w:rsid w:val="003B59FC"/>
    <w:rsid w:val="003B7388"/>
    <w:rsid w:val="003C23CB"/>
    <w:rsid w:val="003C32E2"/>
    <w:rsid w:val="003C436A"/>
    <w:rsid w:val="003C5582"/>
    <w:rsid w:val="003E351E"/>
    <w:rsid w:val="003E59D4"/>
    <w:rsid w:val="003F18FF"/>
    <w:rsid w:val="003F4B1C"/>
    <w:rsid w:val="003F5EF6"/>
    <w:rsid w:val="003F720E"/>
    <w:rsid w:val="00402969"/>
    <w:rsid w:val="00403B08"/>
    <w:rsid w:val="00412105"/>
    <w:rsid w:val="00413D65"/>
    <w:rsid w:val="004144EF"/>
    <w:rsid w:val="00415351"/>
    <w:rsid w:val="00422090"/>
    <w:rsid w:val="0042302D"/>
    <w:rsid w:val="00424831"/>
    <w:rsid w:val="00425EDF"/>
    <w:rsid w:val="004347B7"/>
    <w:rsid w:val="0043498B"/>
    <w:rsid w:val="00435823"/>
    <w:rsid w:val="00435A71"/>
    <w:rsid w:val="004367F8"/>
    <w:rsid w:val="00442C9C"/>
    <w:rsid w:val="00443F45"/>
    <w:rsid w:val="0045601B"/>
    <w:rsid w:val="004617C6"/>
    <w:rsid w:val="0046220E"/>
    <w:rsid w:val="00466DD7"/>
    <w:rsid w:val="00474EB4"/>
    <w:rsid w:val="0047567F"/>
    <w:rsid w:val="00487B22"/>
    <w:rsid w:val="004918BC"/>
    <w:rsid w:val="00492188"/>
    <w:rsid w:val="004A6C47"/>
    <w:rsid w:val="004B44F0"/>
    <w:rsid w:val="004B465A"/>
    <w:rsid w:val="004B5D1D"/>
    <w:rsid w:val="004D3518"/>
    <w:rsid w:val="004D5EE2"/>
    <w:rsid w:val="004D7C94"/>
    <w:rsid w:val="004E2BF3"/>
    <w:rsid w:val="004E4649"/>
    <w:rsid w:val="004E6A55"/>
    <w:rsid w:val="004F18E4"/>
    <w:rsid w:val="004F2D5C"/>
    <w:rsid w:val="004F3C56"/>
    <w:rsid w:val="004F4E60"/>
    <w:rsid w:val="004F5755"/>
    <w:rsid w:val="0051300C"/>
    <w:rsid w:val="005144EE"/>
    <w:rsid w:val="005175D9"/>
    <w:rsid w:val="00524434"/>
    <w:rsid w:val="00530B87"/>
    <w:rsid w:val="00531D3E"/>
    <w:rsid w:val="00532D29"/>
    <w:rsid w:val="00533189"/>
    <w:rsid w:val="005352B6"/>
    <w:rsid w:val="00540539"/>
    <w:rsid w:val="00542A78"/>
    <w:rsid w:val="00545D0F"/>
    <w:rsid w:val="0055071F"/>
    <w:rsid w:val="00551E21"/>
    <w:rsid w:val="0055529D"/>
    <w:rsid w:val="0055601F"/>
    <w:rsid w:val="00557686"/>
    <w:rsid w:val="00560C69"/>
    <w:rsid w:val="00561EDD"/>
    <w:rsid w:val="0056257C"/>
    <w:rsid w:val="00563562"/>
    <w:rsid w:val="005655C7"/>
    <w:rsid w:val="0056788E"/>
    <w:rsid w:val="005702E4"/>
    <w:rsid w:val="00570EB0"/>
    <w:rsid w:val="00571156"/>
    <w:rsid w:val="0058192B"/>
    <w:rsid w:val="00583D31"/>
    <w:rsid w:val="00583E0D"/>
    <w:rsid w:val="005843DA"/>
    <w:rsid w:val="00586A18"/>
    <w:rsid w:val="00586A86"/>
    <w:rsid w:val="00586B2D"/>
    <w:rsid w:val="00587085"/>
    <w:rsid w:val="00590F4D"/>
    <w:rsid w:val="0059239A"/>
    <w:rsid w:val="005945E1"/>
    <w:rsid w:val="0059511C"/>
    <w:rsid w:val="005A23CB"/>
    <w:rsid w:val="005A49AA"/>
    <w:rsid w:val="005A4D59"/>
    <w:rsid w:val="005A6182"/>
    <w:rsid w:val="005B26AC"/>
    <w:rsid w:val="005B358F"/>
    <w:rsid w:val="005B4113"/>
    <w:rsid w:val="005B7536"/>
    <w:rsid w:val="005C2D3B"/>
    <w:rsid w:val="005C2DF8"/>
    <w:rsid w:val="005C334C"/>
    <w:rsid w:val="005D4C1B"/>
    <w:rsid w:val="005D537E"/>
    <w:rsid w:val="005D5926"/>
    <w:rsid w:val="005D6E32"/>
    <w:rsid w:val="005E2282"/>
    <w:rsid w:val="005E2C59"/>
    <w:rsid w:val="005E4C5C"/>
    <w:rsid w:val="005E7A3E"/>
    <w:rsid w:val="005F08E5"/>
    <w:rsid w:val="005F131B"/>
    <w:rsid w:val="005F6A98"/>
    <w:rsid w:val="005F6E8B"/>
    <w:rsid w:val="00602E95"/>
    <w:rsid w:val="00604A09"/>
    <w:rsid w:val="00606A74"/>
    <w:rsid w:val="00607378"/>
    <w:rsid w:val="006120D1"/>
    <w:rsid w:val="00612CC3"/>
    <w:rsid w:val="006142E1"/>
    <w:rsid w:val="0061450B"/>
    <w:rsid w:val="006175B3"/>
    <w:rsid w:val="00623495"/>
    <w:rsid w:val="00624873"/>
    <w:rsid w:val="00626097"/>
    <w:rsid w:val="006266DC"/>
    <w:rsid w:val="0062712F"/>
    <w:rsid w:val="00632607"/>
    <w:rsid w:val="00633047"/>
    <w:rsid w:val="00637698"/>
    <w:rsid w:val="00642508"/>
    <w:rsid w:val="00645074"/>
    <w:rsid w:val="006463BE"/>
    <w:rsid w:val="006512B4"/>
    <w:rsid w:val="00652AD9"/>
    <w:rsid w:val="00654C6A"/>
    <w:rsid w:val="00655F63"/>
    <w:rsid w:val="00656248"/>
    <w:rsid w:val="006567E6"/>
    <w:rsid w:val="00657E1B"/>
    <w:rsid w:val="006620B2"/>
    <w:rsid w:val="006652A0"/>
    <w:rsid w:val="00667970"/>
    <w:rsid w:val="006750B2"/>
    <w:rsid w:val="0067537B"/>
    <w:rsid w:val="00684053"/>
    <w:rsid w:val="00686C53"/>
    <w:rsid w:val="00686DA4"/>
    <w:rsid w:val="00690965"/>
    <w:rsid w:val="00692386"/>
    <w:rsid w:val="006A366D"/>
    <w:rsid w:val="006A3D9B"/>
    <w:rsid w:val="006A6426"/>
    <w:rsid w:val="006A7C1A"/>
    <w:rsid w:val="006B4633"/>
    <w:rsid w:val="006B69C6"/>
    <w:rsid w:val="006B6A5A"/>
    <w:rsid w:val="006C1D20"/>
    <w:rsid w:val="006D00CD"/>
    <w:rsid w:val="006D11B2"/>
    <w:rsid w:val="006D481B"/>
    <w:rsid w:val="006E6D00"/>
    <w:rsid w:val="006F69AE"/>
    <w:rsid w:val="007039C8"/>
    <w:rsid w:val="00703FD4"/>
    <w:rsid w:val="007046F6"/>
    <w:rsid w:val="00705D53"/>
    <w:rsid w:val="007160EA"/>
    <w:rsid w:val="0072194D"/>
    <w:rsid w:val="00724064"/>
    <w:rsid w:val="00733D83"/>
    <w:rsid w:val="00735819"/>
    <w:rsid w:val="00741412"/>
    <w:rsid w:val="0074772C"/>
    <w:rsid w:val="00760C2B"/>
    <w:rsid w:val="00760F91"/>
    <w:rsid w:val="00762162"/>
    <w:rsid w:val="0076381B"/>
    <w:rsid w:val="00766C0D"/>
    <w:rsid w:val="007751A8"/>
    <w:rsid w:val="0078691B"/>
    <w:rsid w:val="00787881"/>
    <w:rsid w:val="007878E1"/>
    <w:rsid w:val="0079087C"/>
    <w:rsid w:val="00791C6F"/>
    <w:rsid w:val="00792A47"/>
    <w:rsid w:val="00793AE1"/>
    <w:rsid w:val="0079507D"/>
    <w:rsid w:val="0079590F"/>
    <w:rsid w:val="007978FE"/>
    <w:rsid w:val="007A15BF"/>
    <w:rsid w:val="007A30A8"/>
    <w:rsid w:val="007A4692"/>
    <w:rsid w:val="007A5928"/>
    <w:rsid w:val="007B418E"/>
    <w:rsid w:val="007C0D6F"/>
    <w:rsid w:val="007C1F73"/>
    <w:rsid w:val="007C6985"/>
    <w:rsid w:val="007C789F"/>
    <w:rsid w:val="007E206B"/>
    <w:rsid w:val="007E641B"/>
    <w:rsid w:val="007E65EE"/>
    <w:rsid w:val="007E6768"/>
    <w:rsid w:val="007F311C"/>
    <w:rsid w:val="007F3B61"/>
    <w:rsid w:val="007F4E5E"/>
    <w:rsid w:val="007F6E72"/>
    <w:rsid w:val="00801793"/>
    <w:rsid w:val="00802951"/>
    <w:rsid w:val="00802C30"/>
    <w:rsid w:val="00804FFD"/>
    <w:rsid w:val="008069A5"/>
    <w:rsid w:val="008076AE"/>
    <w:rsid w:val="00807707"/>
    <w:rsid w:val="00812F8D"/>
    <w:rsid w:val="00814128"/>
    <w:rsid w:val="00815788"/>
    <w:rsid w:val="00815C0F"/>
    <w:rsid w:val="00817C6A"/>
    <w:rsid w:val="00822124"/>
    <w:rsid w:val="008224F2"/>
    <w:rsid w:val="00822570"/>
    <w:rsid w:val="00824C22"/>
    <w:rsid w:val="008279A5"/>
    <w:rsid w:val="00835679"/>
    <w:rsid w:val="00837591"/>
    <w:rsid w:val="00837BDC"/>
    <w:rsid w:val="00842D6B"/>
    <w:rsid w:val="00843B45"/>
    <w:rsid w:val="008474E4"/>
    <w:rsid w:val="008531D8"/>
    <w:rsid w:val="00857493"/>
    <w:rsid w:val="00862496"/>
    <w:rsid w:val="008633C7"/>
    <w:rsid w:val="008668A0"/>
    <w:rsid w:val="00875698"/>
    <w:rsid w:val="00875AC6"/>
    <w:rsid w:val="00880DBD"/>
    <w:rsid w:val="008920D5"/>
    <w:rsid w:val="008A1D1E"/>
    <w:rsid w:val="008A24C5"/>
    <w:rsid w:val="008A5803"/>
    <w:rsid w:val="008A7085"/>
    <w:rsid w:val="008B7496"/>
    <w:rsid w:val="008C3A53"/>
    <w:rsid w:val="008C7E68"/>
    <w:rsid w:val="008D5D9C"/>
    <w:rsid w:val="008D7344"/>
    <w:rsid w:val="008D7A9E"/>
    <w:rsid w:val="008F3E04"/>
    <w:rsid w:val="008F4C07"/>
    <w:rsid w:val="00902728"/>
    <w:rsid w:val="00902E22"/>
    <w:rsid w:val="00903065"/>
    <w:rsid w:val="009142B9"/>
    <w:rsid w:val="00916EBC"/>
    <w:rsid w:val="00920E2A"/>
    <w:rsid w:val="0092189D"/>
    <w:rsid w:val="009232EE"/>
    <w:rsid w:val="009304E5"/>
    <w:rsid w:val="00936B38"/>
    <w:rsid w:val="00954734"/>
    <w:rsid w:val="009575BA"/>
    <w:rsid w:val="009614AE"/>
    <w:rsid w:val="00964953"/>
    <w:rsid w:val="00971DDE"/>
    <w:rsid w:val="00972258"/>
    <w:rsid w:val="00972378"/>
    <w:rsid w:val="00977985"/>
    <w:rsid w:val="00981BC0"/>
    <w:rsid w:val="00982D8F"/>
    <w:rsid w:val="00984FDF"/>
    <w:rsid w:val="00995026"/>
    <w:rsid w:val="009961A6"/>
    <w:rsid w:val="009A0409"/>
    <w:rsid w:val="009A4E12"/>
    <w:rsid w:val="009B2A41"/>
    <w:rsid w:val="009C7980"/>
    <w:rsid w:val="009C7B0B"/>
    <w:rsid w:val="009D3B3C"/>
    <w:rsid w:val="009D6BA8"/>
    <w:rsid w:val="009E299A"/>
    <w:rsid w:val="009F18AA"/>
    <w:rsid w:val="00A0368A"/>
    <w:rsid w:val="00A041FB"/>
    <w:rsid w:val="00A04610"/>
    <w:rsid w:val="00A0581D"/>
    <w:rsid w:val="00A1042F"/>
    <w:rsid w:val="00A11034"/>
    <w:rsid w:val="00A11236"/>
    <w:rsid w:val="00A13963"/>
    <w:rsid w:val="00A13BBB"/>
    <w:rsid w:val="00A13FB7"/>
    <w:rsid w:val="00A15864"/>
    <w:rsid w:val="00A20D68"/>
    <w:rsid w:val="00A24075"/>
    <w:rsid w:val="00A247F3"/>
    <w:rsid w:val="00A315E2"/>
    <w:rsid w:val="00A3597A"/>
    <w:rsid w:val="00A3635B"/>
    <w:rsid w:val="00A4275C"/>
    <w:rsid w:val="00A47568"/>
    <w:rsid w:val="00A478B8"/>
    <w:rsid w:val="00A47D5C"/>
    <w:rsid w:val="00A511D1"/>
    <w:rsid w:val="00A52894"/>
    <w:rsid w:val="00A604FB"/>
    <w:rsid w:val="00A605E1"/>
    <w:rsid w:val="00A636CA"/>
    <w:rsid w:val="00A63D7F"/>
    <w:rsid w:val="00A6669D"/>
    <w:rsid w:val="00A730AF"/>
    <w:rsid w:val="00A84D70"/>
    <w:rsid w:val="00A90039"/>
    <w:rsid w:val="00A9074A"/>
    <w:rsid w:val="00A9090C"/>
    <w:rsid w:val="00A90D29"/>
    <w:rsid w:val="00A95C31"/>
    <w:rsid w:val="00A96C22"/>
    <w:rsid w:val="00A97122"/>
    <w:rsid w:val="00AA198E"/>
    <w:rsid w:val="00AA2584"/>
    <w:rsid w:val="00AA39E0"/>
    <w:rsid w:val="00AA57CB"/>
    <w:rsid w:val="00AB0E32"/>
    <w:rsid w:val="00AB2F92"/>
    <w:rsid w:val="00AB36EF"/>
    <w:rsid w:val="00AB3D7C"/>
    <w:rsid w:val="00AB6B29"/>
    <w:rsid w:val="00AC5427"/>
    <w:rsid w:val="00AD013E"/>
    <w:rsid w:val="00AD28B4"/>
    <w:rsid w:val="00AD48CC"/>
    <w:rsid w:val="00AE08BA"/>
    <w:rsid w:val="00AE0CE1"/>
    <w:rsid w:val="00AE5C2F"/>
    <w:rsid w:val="00AE7E62"/>
    <w:rsid w:val="00AF046F"/>
    <w:rsid w:val="00B04B2A"/>
    <w:rsid w:val="00B125E7"/>
    <w:rsid w:val="00B14389"/>
    <w:rsid w:val="00B1556D"/>
    <w:rsid w:val="00B163B8"/>
    <w:rsid w:val="00B173A5"/>
    <w:rsid w:val="00B1767B"/>
    <w:rsid w:val="00B17A45"/>
    <w:rsid w:val="00B2022D"/>
    <w:rsid w:val="00B20320"/>
    <w:rsid w:val="00B253DB"/>
    <w:rsid w:val="00B33B9F"/>
    <w:rsid w:val="00B34EA2"/>
    <w:rsid w:val="00B36441"/>
    <w:rsid w:val="00B401FF"/>
    <w:rsid w:val="00B41C9B"/>
    <w:rsid w:val="00B50438"/>
    <w:rsid w:val="00B5421A"/>
    <w:rsid w:val="00B55958"/>
    <w:rsid w:val="00B638ED"/>
    <w:rsid w:val="00B641AD"/>
    <w:rsid w:val="00B679FB"/>
    <w:rsid w:val="00B74825"/>
    <w:rsid w:val="00B74886"/>
    <w:rsid w:val="00B82802"/>
    <w:rsid w:val="00B83476"/>
    <w:rsid w:val="00B86EAF"/>
    <w:rsid w:val="00BA1DA6"/>
    <w:rsid w:val="00BA5623"/>
    <w:rsid w:val="00BB09ED"/>
    <w:rsid w:val="00BB170E"/>
    <w:rsid w:val="00BB25E2"/>
    <w:rsid w:val="00BB339A"/>
    <w:rsid w:val="00BB45A7"/>
    <w:rsid w:val="00BB6E22"/>
    <w:rsid w:val="00BC1C76"/>
    <w:rsid w:val="00BC4900"/>
    <w:rsid w:val="00BC4A95"/>
    <w:rsid w:val="00BC5EDE"/>
    <w:rsid w:val="00BD59BB"/>
    <w:rsid w:val="00BE08BF"/>
    <w:rsid w:val="00BF5740"/>
    <w:rsid w:val="00C00320"/>
    <w:rsid w:val="00C0318F"/>
    <w:rsid w:val="00C06462"/>
    <w:rsid w:val="00C121B3"/>
    <w:rsid w:val="00C15BA6"/>
    <w:rsid w:val="00C22273"/>
    <w:rsid w:val="00C23DC8"/>
    <w:rsid w:val="00C3632F"/>
    <w:rsid w:val="00C3697A"/>
    <w:rsid w:val="00C4018F"/>
    <w:rsid w:val="00C449AD"/>
    <w:rsid w:val="00C45D74"/>
    <w:rsid w:val="00C5151B"/>
    <w:rsid w:val="00C51663"/>
    <w:rsid w:val="00C608FD"/>
    <w:rsid w:val="00C6219F"/>
    <w:rsid w:val="00C71936"/>
    <w:rsid w:val="00C76810"/>
    <w:rsid w:val="00C83B83"/>
    <w:rsid w:val="00C8680B"/>
    <w:rsid w:val="00C9628B"/>
    <w:rsid w:val="00C97BB1"/>
    <w:rsid w:val="00CA0C69"/>
    <w:rsid w:val="00CA790C"/>
    <w:rsid w:val="00CB1EE2"/>
    <w:rsid w:val="00CB2774"/>
    <w:rsid w:val="00CB6BD6"/>
    <w:rsid w:val="00CB71CB"/>
    <w:rsid w:val="00CC0E0F"/>
    <w:rsid w:val="00CC222A"/>
    <w:rsid w:val="00CC25DD"/>
    <w:rsid w:val="00CC48AB"/>
    <w:rsid w:val="00CC6D6A"/>
    <w:rsid w:val="00CD2E97"/>
    <w:rsid w:val="00CD390C"/>
    <w:rsid w:val="00CE1F9B"/>
    <w:rsid w:val="00CE2F7F"/>
    <w:rsid w:val="00CE39C7"/>
    <w:rsid w:val="00CE7BC4"/>
    <w:rsid w:val="00CF6929"/>
    <w:rsid w:val="00D013B4"/>
    <w:rsid w:val="00D017B4"/>
    <w:rsid w:val="00D043B5"/>
    <w:rsid w:val="00D043FB"/>
    <w:rsid w:val="00D13074"/>
    <w:rsid w:val="00D13477"/>
    <w:rsid w:val="00D1786A"/>
    <w:rsid w:val="00D20278"/>
    <w:rsid w:val="00D27A72"/>
    <w:rsid w:val="00D35298"/>
    <w:rsid w:val="00D35978"/>
    <w:rsid w:val="00D418C2"/>
    <w:rsid w:val="00D4398A"/>
    <w:rsid w:val="00D44B2E"/>
    <w:rsid w:val="00D46A43"/>
    <w:rsid w:val="00D470B0"/>
    <w:rsid w:val="00D50849"/>
    <w:rsid w:val="00D54925"/>
    <w:rsid w:val="00D55CE4"/>
    <w:rsid w:val="00D56A79"/>
    <w:rsid w:val="00D56D19"/>
    <w:rsid w:val="00D60BB8"/>
    <w:rsid w:val="00D629A4"/>
    <w:rsid w:val="00D76626"/>
    <w:rsid w:val="00D77D86"/>
    <w:rsid w:val="00D85D2D"/>
    <w:rsid w:val="00D94753"/>
    <w:rsid w:val="00D95A57"/>
    <w:rsid w:val="00DA7AEC"/>
    <w:rsid w:val="00DB18F9"/>
    <w:rsid w:val="00DB7723"/>
    <w:rsid w:val="00DC084E"/>
    <w:rsid w:val="00DC0C6C"/>
    <w:rsid w:val="00DC1C91"/>
    <w:rsid w:val="00DC63F8"/>
    <w:rsid w:val="00DD4E9E"/>
    <w:rsid w:val="00DE606C"/>
    <w:rsid w:val="00DE69E8"/>
    <w:rsid w:val="00DF110B"/>
    <w:rsid w:val="00DF11DE"/>
    <w:rsid w:val="00E02324"/>
    <w:rsid w:val="00E11D20"/>
    <w:rsid w:val="00E145E2"/>
    <w:rsid w:val="00E14D40"/>
    <w:rsid w:val="00E151A8"/>
    <w:rsid w:val="00E16D99"/>
    <w:rsid w:val="00E25003"/>
    <w:rsid w:val="00E25534"/>
    <w:rsid w:val="00E30A80"/>
    <w:rsid w:val="00E311C4"/>
    <w:rsid w:val="00E355BC"/>
    <w:rsid w:val="00E406FA"/>
    <w:rsid w:val="00E47E06"/>
    <w:rsid w:val="00E5179E"/>
    <w:rsid w:val="00E52BE5"/>
    <w:rsid w:val="00E55060"/>
    <w:rsid w:val="00E5570D"/>
    <w:rsid w:val="00E57FBD"/>
    <w:rsid w:val="00E600AE"/>
    <w:rsid w:val="00E70154"/>
    <w:rsid w:val="00E7336E"/>
    <w:rsid w:val="00E76173"/>
    <w:rsid w:val="00E82606"/>
    <w:rsid w:val="00E82A48"/>
    <w:rsid w:val="00E87F13"/>
    <w:rsid w:val="00E90177"/>
    <w:rsid w:val="00E95FE5"/>
    <w:rsid w:val="00EA5754"/>
    <w:rsid w:val="00EA5E70"/>
    <w:rsid w:val="00EB0CB7"/>
    <w:rsid w:val="00EC1240"/>
    <w:rsid w:val="00EC2A71"/>
    <w:rsid w:val="00EC3B5C"/>
    <w:rsid w:val="00EC61AE"/>
    <w:rsid w:val="00ED5EF8"/>
    <w:rsid w:val="00EE04BC"/>
    <w:rsid w:val="00EE6EB5"/>
    <w:rsid w:val="00EF1589"/>
    <w:rsid w:val="00EF6304"/>
    <w:rsid w:val="00F03BEA"/>
    <w:rsid w:val="00F06A1F"/>
    <w:rsid w:val="00F07662"/>
    <w:rsid w:val="00F078E5"/>
    <w:rsid w:val="00F12167"/>
    <w:rsid w:val="00F15F20"/>
    <w:rsid w:val="00F16A60"/>
    <w:rsid w:val="00F20D5F"/>
    <w:rsid w:val="00F2605A"/>
    <w:rsid w:val="00F302DF"/>
    <w:rsid w:val="00F31A54"/>
    <w:rsid w:val="00F40C40"/>
    <w:rsid w:val="00F414BA"/>
    <w:rsid w:val="00F45469"/>
    <w:rsid w:val="00F47D33"/>
    <w:rsid w:val="00F56AFA"/>
    <w:rsid w:val="00F6072D"/>
    <w:rsid w:val="00F6579A"/>
    <w:rsid w:val="00F753B6"/>
    <w:rsid w:val="00F8162F"/>
    <w:rsid w:val="00F81CF8"/>
    <w:rsid w:val="00F8223C"/>
    <w:rsid w:val="00F90761"/>
    <w:rsid w:val="00F92B5A"/>
    <w:rsid w:val="00F94853"/>
    <w:rsid w:val="00F949F2"/>
    <w:rsid w:val="00F954C5"/>
    <w:rsid w:val="00F97CD0"/>
    <w:rsid w:val="00FA1268"/>
    <w:rsid w:val="00FA5FF8"/>
    <w:rsid w:val="00FA66E6"/>
    <w:rsid w:val="00FB034B"/>
    <w:rsid w:val="00FB19F4"/>
    <w:rsid w:val="00FB276E"/>
    <w:rsid w:val="00FB30D1"/>
    <w:rsid w:val="00FB59B4"/>
    <w:rsid w:val="00FB698E"/>
    <w:rsid w:val="00FC43E0"/>
    <w:rsid w:val="00FC5B65"/>
    <w:rsid w:val="00FC648C"/>
    <w:rsid w:val="00FD0002"/>
    <w:rsid w:val="00FD01EC"/>
    <w:rsid w:val="00FD2129"/>
    <w:rsid w:val="00FD324B"/>
    <w:rsid w:val="00FE24F5"/>
    <w:rsid w:val="00FE2E2D"/>
    <w:rsid w:val="00FF11F6"/>
    <w:rsid w:val="00FF1385"/>
    <w:rsid w:val="00FF16DB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E0D"/>
  </w:style>
  <w:style w:type="paragraph" w:styleId="1">
    <w:name w:val="heading 1"/>
    <w:basedOn w:val="a"/>
    <w:next w:val="a"/>
    <w:qFormat/>
    <w:rsid w:val="00583E0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3E0D"/>
    <w:rPr>
      <w:sz w:val="26"/>
    </w:rPr>
  </w:style>
  <w:style w:type="paragraph" w:styleId="a4">
    <w:name w:val="Body Text Indent"/>
    <w:basedOn w:val="a"/>
    <w:rsid w:val="00583E0D"/>
    <w:pPr>
      <w:ind w:firstLine="851"/>
    </w:pPr>
    <w:rPr>
      <w:sz w:val="26"/>
    </w:rPr>
  </w:style>
  <w:style w:type="paragraph" w:styleId="a5">
    <w:name w:val="Title"/>
    <w:basedOn w:val="a"/>
    <w:qFormat/>
    <w:rsid w:val="00583E0D"/>
    <w:pPr>
      <w:jc w:val="center"/>
    </w:pPr>
    <w:rPr>
      <w:b/>
      <w:sz w:val="32"/>
    </w:rPr>
  </w:style>
  <w:style w:type="paragraph" w:styleId="a6">
    <w:name w:val="Subtitle"/>
    <w:basedOn w:val="a"/>
    <w:qFormat/>
    <w:rsid w:val="00583E0D"/>
    <w:pPr>
      <w:jc w:val="center"/>
    </w:pPr>
    <w:rPr>
      <w:sz w:val="32"/>
    </w:rPr>
  </w:style>
  <w:style w:type="paragraph" w:styleId="a7">
    <w:name w:val="header"/>
    <w:basedOn w:val="a"/>
    <w:rsid w:val="00583E0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83E0D"/>
  </w:style>
  <w:style w:type="paragraph" w:styleId="a9">
    <w:name w:val="footer"/>
    <w:basedOn w:val="a"/>
    <w:rsid w:val="00561ED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96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90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05CB"/>
    <w:pPr>
      <w:ind w:firstLine="720"/>
    </w:pPr>
    <w:rPr>
      <w:rFonts w:ascii="Arial" w:hAnsi="Arial"/>
      <w:snapToGrid w:val="0"/>
    </w:rPr>
  </w:style>
  <w:style w:type="paragraph" w:customStyle="1" w:styleId="ConsNormal">
    <w:name w:val="ConsNormal"/>
    <w:rsid w:val="000805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E55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Финансовому отделу администрации Старополтавского района произвести натурзачет между Старополтавским отделом социальной защиты населения и Старополтавским МПОКХ в счет оплаты детских пособий на сумму 1596-12 рублей  путем погашения задолженности Старо</vt:lpstr>
    </vt:vector>
  </TitlesOfParts>
  <Company>Администрация мр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Финансовому отделу администрации Старополтавского района произвести натурзачет между Старополтавским отделом социальной защиты населения и Старополтавским МПОКХ в счет оплаты детских пособий на сумму 1596-12 рублей  путем погашения задолженности Старо</dc:title>
  <dc:creator>Старополтавскии  раион</dc:creator>
  <cp:lastModifiedBy>Гмелинского СП Администрация</cp:lastModifiedBy>
  <cp:revision>18</cp:revision>
  <cp:lastPrinted>2024-02-07T11:24:00Z</cp:lastPrinted>
  <dcterms:created xsi:type="dcterms:W3CDTF">2019-02-07T05:27:00Z</dcterms:created>
  <dcterms:modified xsi:type="dcterms:W3CDTF">2025-01-29T07:18:00Z</dcterms:modified>
</cp:coreProperties>
</file>